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GANSBAAI GOLF CLUB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GANSBAAI GHOLFKLUB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Weekly Results</w:t>
      </w:r>
      <w:r w:rsidR="00A86027"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: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Weeklikse Uitslae</w:t>
      </w:r>
      <w:r w:rsidR="00A86027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: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11 – 17 Aug 2019</w:t>
      </w:r>
    </w:p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</w:p>
    <w:p w:rsidR="0076770F" w:rsidRPr="00CA0E1D" w:rsidRDefault="00CE7EE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Wed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Wo 14 Aug: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76770F"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Sloegters</w:t>
      </w:r>
      <w:r w:rsidR="00A86027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,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76770F" w:rsidRPr="00CA0E1D" w:rsidRDefault="0076770F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Bev Swart 37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Leon Lombaard 36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Johan Coetzee 3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5 </w:t>
      </w:r>
    </w:p>
    <w:p w:rsidR="0076770F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35, Pieter Otto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35, Andrew Dalgleish 34, George Hunt 33, Etienne Engelbrecht 32, Lambert Smith 32, Hugo Groenewald 31.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Phillip Taylor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2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),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Theron Coetzee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8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Solly Wessels (2), Pierre Pieters (8), Christo Spanellis (2) </w:t>
      </w: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and</w:t>
      </w:r>
      <w:r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en Joe Cesare (17).</w:t>
      </w:r>
    </w:p>
    <w:p w:rsidR="002B19AA" w:rsidRPr="000C26F5" w:rsidRDefault="002B19AA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CA0E1D" w:rsidRDefault="00C4429C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Fri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Vr 16 Aug: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OK Foods 9-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holes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/-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putjie</w:t>
      </w:r>
      <w:r w:rsidR="00A86027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,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2B19AA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Pietie Dry 18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Koos Myburgh 18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Hugo Groenewald 17 </w:t>
      </w:r>
    </w:p>
    <w:p w:rsidR="002B19AA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Hugo Burger 16, Pero Heyns 13, Daan Victor 12.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Twee’s: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Koos Myburgh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17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.</w:t>
      </w:r>
    </w:p>
    <w:p w:rsidR="002B19AA" w:rsidRPr="000C26F5" w:rsidRDefault="002B19AA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Sa</w:t>
      </w:r>
      <w:r w:rsidR="00123140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t/Sa</w:t>
      </w:r>
      <w:bookmarkStart w:id="0" w:name="_GoBack"/>
      <w:bookmarkEnd w:id="0"/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17 Aug: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4BBB Stableford</w:t>
      </w: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Winners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Wenners: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Pieter Loubser &amp; Francois vd Merwe 39 </w:t>
      </w: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Bev Swart &amp; Leon Lombaard 38 </w:t>
      </w: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George Hunt &amp; Richard Bentz 38 </w:t>
      </w: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Neil Harrison &amp; Etienne Engelbrecht 36, Dirk van Dyk &amp; Piet du Toit 35, Dani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ë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l vd Merwe &amp; Lambert Smith 35, Hennie Gerber &amp; Joe Cesare 32, Malcolm Bury &amp; Cecil Galloway 30.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penne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Hennie Gerber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11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),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Pieter Loubser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17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Francois vd Merwe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11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0C26F5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Eagle: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Arend: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Dani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ë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l vd Merwe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14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.</w:t>
      </w:r>
    </w:p>
    <w:p w:rsidR="00C4429C" w:rsidRDefault="00C4429C" w:rsidP="00EC0124">
      <w:pPr>
        <w:jc w:val="center"/>
        <w:rPr>
          <w:rFonts w:ascii="Arial Narrow" w:hAnsi="Arial Narrow"/>
          <w:lang w:val="af-ZA"/>
        </w:rPr>
      </w:pPr>
    </w:p>
    <w:p w:rsidR="00EC0124" w:rsidRPr="00CA0E1D" w:rsidRDefault="00EC0124" w:rsidP="00EC0124">
      <w:pPr>
        <w:jc w:val="center"/>
        <w:rPr>
          <w:rFonts w:ascii="Arial Narrow" w:hAnsi="Arial Narrow"/>
          <w:lang w:val="af-ZA"/>
        </w:rPr>
      </w:pPr>
      <w:r>
        <w:rPr>
          <w:rFonts w:ascii="Arial Narrow" w:hAnsi="Arial Narrow"/>
          <w:lang w:val="af-ZA"/>
        </w:rPr>
        <w:t>--oo0oo--</w:t>
      </w:r>
    </w:p>
    <w:sectPr w:rsidR="00EC0124" w:rsidRPr="00CA0E1D" w:rsidSect="00C4429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6F5"/>
    <w:rsid w:val="000C26F5"/>
    <w:rsid w:val="00123140"/>
    <w:rsid w:val="002B19AA"/>
    <w:rsid w:val="0076770F"/>
    <w:rsid w:val="00A86027"/>
    <w:rsid w:val="00C4429C"/>
    <w:rsid w:val="00CA0E1D"/>
    <w:rsid w:val="00CE7EE3"/>
    <w:rsid w:val="00D45EA9"/>
    <w:rsid w:val="00EC0124"/>
    <w:rsid w:val="00FD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56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8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55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8975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0737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4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997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235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5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1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60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956994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26310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803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47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065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91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203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0807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90533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509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15613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84526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3</cp:revision>
  <cp:lastPrinted>2019-08-19T14:23:00Z</cp:lastPrinted>
  <dcterms:created xsi:type="dcterms:W3CDTF">2019-08-19T09:16:00Z</dcterms:created>
  <dcterms:modified xsi:type="dcterms:W3CDTF">2019-08-19T14:46:00Z</dcterms:modified>
</cp:coreProperties>
</file>